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B2" w:rsidRPr="00C77990" w:rsidRDefault="00630FB2" w:rsidP="00630FB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C7799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(PRILOG 6)</w:t>
      </w:r>
    </w:p>
    <w:p w:rsidR="00630FB2" w:rsidRPr="00C77990" w:rsidRDefault="00630FB2" w:rsidP="00630FB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OBRAZAC ZA FINANCIJSKO IZVJEŠĆE</w:t>
      </w:r>
      <w:r w:rsidRPr="00C7799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PRIMAOCA SREDSTAVA</w:t>
      </w:r>
    </w:p>
    <w:p w:rsidR="00630FB2" w:rsidRPr="00C77990" w:rsidRDefault="00630FB2" w:rsidP="00630FB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630FB2" w:rsidRPr="00C77990" w:rsidRDefault="00630FB2" w:rsidP="00630FB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Obrazac za financijsko izvješće</w:t>
      </w:r>
      <w:r w:rsidRPr="00C77990">
        <w:rPr>
          <w:rFonts w:ascii="Times New Roman" w:hAnsi="Times New Roman" w:cs="Times New Roman"/>
          <w:color w:val="1F497D"/>
          <w:sz w:val="24"/>
          <w:szCs w:val="24"/>
        </w:rPr>
        <w:t xml:space="preserve"> primaoca sredstava popunite na računaru, u suprotnom  će se smatrati neurednim i neće se uzeti u razmatranje</w:t>
      </w:r>
    </w:p>
    <w:p w:rsidR="00630FB2" w:rsidRPr="00C77990" w:rsidRDefault="00630FB2" w:rsidP="00630FB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77990">
        <w:rPr>
          <w:rFonts w:ascii="Times New Roman" w:eastAsia="Times New Roman" w:hAnsi="Times New Roman" w:cs="Times New Roman"/>
          <w:sz w:val="24"/>
          <w:szCs w:val="24"/>
          <w:lang w:val="en-GB"/>
        </w:rPr>
        <w:t>Nazivprojekta</w:t>
      </w:r>
      <w:proofErr w:type="spellEnd"/>
      <w:r w:rsidRPr="00C77990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630FB2" w:rsidRPr="00C77990" w:rsidRDefault="00630FB2" w:rsidP="00630FB2">
      <w:pPr>
        <w:tabs>
          <w:tab w:val="left" w:pos="42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en-GB"/>
        </w:rPr>
        <w:t>Period:</w:t>
      </w:r>
    </w:p>
    <w:p w:rsidR="00630FB2" w:rsidRPr="00C77990" w:rsidRDefault="00630FB2" w:rsidP="00630FB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30FB2" w:rsidRPr="00C77990" w:rsidRDefault="00630FB2" w:rsidP="00630FB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PROGRAMSKI TROŠKOVI</w:t>
      </w:r>
    </w:p>
    <w:p w:rsidR="00630FB2" w:rsidRPr="00C77990" w:rsidRDefault="00630FB2" w:rsidP="00630FB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8946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2116"/>
        <w:gridCol w:w="1843"/>
        <w:gridCol w:w="4394"/>
      </w:tblGrid>
      <w:tr w:rsidR="00630FB2" w:rsidRPr="00C77990" w:rsidTr="008E34D2">
        <w:trPr>
          <w:trHeight w:val="39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Br.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Proračunska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linija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Ukupan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proračun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projekta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Doprinos</w:t>
            </w:r>
            <w:proofErr w:type="spellEnd"/>
          </w:p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Ministar</w:t>
            </w:r>
            <w:proofErr w:type="spellEnd"/>
          </w:p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stva</w:t>
            </w:r>
            <w:proofErr w:type="spellEnd"/>
          </w:p>
        </w:tc>
      </w:tr>
      <w:tr w:rsidR="00630FB2" w:rsidRPr="00C77990" w:rsidTr="008E34D2">
        <w:trPr>
          <w:trHeight w:val="509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B2" w:rsidRPr="00C77990" w:rsidRDefault="00630FB2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B2" w:rsidRPr="00C77990" w:rsidRDefault="00630FB2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B2" w:rsidRPr="00C77990" w:rsidRDefault="00630FB2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B2" w:rsidRPr="00C77990" w:rsidRDefault="00630FB2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</w:t>
            </w:r>
            <w:proofErr w:type="spellEnd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</w:t>
            </w:r>
            <w:proofErr w:type="spellEnd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</w:t>
            </w:r>
            <w:proofErr w:type="spellEnd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</w:t>
            </w:r>
            <w:proofErr w:type="spellEnd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</w:t>
            </w:r>
            <w:proofErr w:type="spellEnd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</w:t>
            </w:r>
            <w:proofErr w:type="spellEnd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16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Ukupno</w:t>
            </w:r>
            <w:proofErr w:type="spellEnd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za</w:t>
            </w:r>
            <w:proofErr w:type="spellEnd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programsketroškove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630FB2" w:rsidRPr="00C77990" w:rsidRDefault="00630FB2" w:rsidP="00630FB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30FB2" w:rsidRPr="00C77990" w:rsidRDefault="00630FB2" w:rsidP="00630FB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TROŠKOVI PODRŠKE PROGRAMU</w:t>
      </w:r>
    </w:p>
    <w:tbl>
      <w:tblPr>
        <w:tblW w:w="8954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2124"/>
        <w:gridCol w:w="1843"/>
        <w:gridCol w:w="4394"/>
      </w:tblGrid>
      <w:tr w:rsidR="00630FB2" w:rsidRPr="00C77990" w:rsidTr="008E34D2">
        <w:trPr>
          <w:trHeight w:val="39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Br.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Proračunska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linija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Ukupan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proračun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projekta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Doprinos</w:t>
            </w:r>
            <w:proofErr w:type="spellEnd"/>
          </w:p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Ministar</w:t>
            </w:r>
            <w:proofErr w:type="spellEnd"/>
          </w:p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stva</w:t>
            </w:r>
            <w:proofErr w:type="spellEnd"/>
          </w:p>
        </w:tc>
      </w:tr>
      <w:tr w:rsidR="00630FB2" w:rsidRPr="00C77990" w:rsidTr="008E34D2">
        <w:trPr>
          <w:trHeight w:val="509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B2" w:rsidRPr="00C77990" w:rsidRDefault="00630FB2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B2" w:rsidRPr="00C77990" w:rsidRDefault="00630FB2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B2" w:rsidRPr="00C77990" w:rsidRDefault="00630FB2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B2" w:rsidRPr="00C77990" w:rsidRDefault="00630FB2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Financ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ijsko</w:t>
            </w:r>
            <w:proofErr w:type="spellEnd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i</w:t>
            </w:r>
            <w:proofErr w:type="spellEnd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administrativnoosoblje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Troškovipodrške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Iznajmljivanjeprostora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Režije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Komunikacije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Uredskimaterijal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Bankarskitroškovi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Troškovi nezavisne revizije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Ukupno</w:t>
            </w:r>
            <w:proofErr w:type="spellEnd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za</w:t>
            </w:r>
            <w:proofErr w:type="spellEnd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programsketroškove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630FB2" w:rsidRPr="00C77990" w:rsidRDefault="00630FB2" w:rsidP="00630FB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30FB2" w:rsidRPr="00C77990" w:rsidRDefault="00630FB2" w:rsidP="00630FB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PREGLED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PRORAČUNA</w:t>
      </w:r>
    </w:p>
    <w:tbl>
      <w:tblPr>
        <w:tblW w:w="9096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2124"/>
        <w:gridCol w:w="1843"/>
        <w:gridCol w:w="4536"/>
      </w:tblGrid>
      <w:tr w:rsidR="00630FB2" w:rsidRPr="00C77990" w:rsidTr="008E34D2">
        <w:trPr>
          <w:trHeight w:val="39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Br.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Proračunska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linija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Ukupan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proračun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projekta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Doprinos</w:t>
            </w:r>
            <w:proofErr w:type="spellEnd"/>
          </w:p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Ministar</w:t>
            </w:r>
            <w:proofErr w:type="spellEnd"/>
          </w:p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stva</w:t>
            </w:r>
            <w:proofErr w:type="spellEnd"/>
          </w:p>
        </w:tc>
      </w:tr>
      <w:tr w:rsidR="00630FB2" w:rsidRPr="00C77990" w:rsidTr="008E34D2">
        <w:trPr>
          <w:trHeight w:val="509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B2" w:rsidRPr="00C77990" w:rsidRDefault="00630FB2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B2" w:rsidRPr="00C77990" w:rsidRDefault="00630FB2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B2" w:rsidRPr="00C77990" w:rsidRDefault="00630FB2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B2" w:rsidRPr="00C77990" w:rsidRDefault="00630FB2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Programskitroškovi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Troškovipodrškeprogramu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30FB2" w:rsidRPr="00C77990" w:rsidTr="008E34D2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0FB2" w:rsidRPr="00C77990" w:rsidRDefault="00630FB2" w:rsidP="008E34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630FB2" w:rsidRPr="00C77990" w:rsidRDefault="00630FB2" w:rsidP="00630FB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30FB2" w:rsidRPr="00C77990" w:rsidRDefault="00630FB2" w:rsidP="00630FB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30FB2" w:rsidRPr="00C77990" w:rsidRDefault="00630FB2" w:rsidP="00630F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gramStart"/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________________                  M.P.</w:t>
      </w:r>
      <w:proofErr w:type="gramEnd"/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__________________________</w:t>
      </w:r>
    </w:p>
    <w:p w:rsidR="00630FB2" w:rsidRPr="00C77990" w:rsidRDefault="00630FB2" w:rsidP="00630F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Mjesto</w:t>
      </w:r>
      <w:proofErr w:type="spellEnd"/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datum                                                    </w:t>
      </w:r>
      <w:proofErr w:type="spellStart"/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Potpispodnosiocaizvještaja</w:t>
      </w:r>
      <w:proofErr w:type="spellEnd"/>
    </w:p>
    <w:p w:rsidR="00630FB2" w:rsidRPr="00C77990" w:rsidRDefault="00630FB2" w:rsidP="00630F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Ovlašteno</w:t>
      </w:r>
      <w:proofErr w:type="spellEnd"/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lice</w:t>
      </w:r>
    </w:p>
    <w:p w:rsidR="00630FB2" w:rsidRPr="00C77990" w:rsidRDefault="00630FB2" w:rsidP="00630F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630FB2" w:rsidRPr="00C77990" w:rsidRDefault="00630FB2" w:rsidP="00630F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630FB2" w:rsidRDefault="00630FB2" w:rsidP="00630F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630FB2" w:rsidRDefault="00630FB2" w:rsidP="00630F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630FB2" w:rsidRDefault="00630FB2" w:rsidP="00630F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630FB2" w:rsidRDefault="00630FB2" w:rsidP="00630F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630FB2" w:rsidRDefault="00630FB2" w:rsidP="00630F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630FB2" w:rsidRDefault="00630FB2" w:rsidP="00630F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630FB2" w:rsidRDefault="00630FB2" w:rsidP="00630F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630FB2" w:rsidRDefault="00630FB2" w:rsidP="00630F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630FB2" w:rsidRDefault="00630FB2" w:rsidP="00630F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630FB2" w:rsidRDefault="00630FB2" w:rsidP="00630F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630FB2" w:rsidRDefault="00630FB2" w:rsidP="00630F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630FB2" w:rsidRDefault="00630FB2" w:rsidP="00630F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630FB2" w:rsidRDefault="00630FB2" w:rsidP="00630F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630FB2" w:rsidRDefault="00630FB2" w:rsidP="00630F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630FB2" w:rsidRDefault="00630FB2" w:rsidP="00630F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630FB2" w:rsidRDefault="00630FB2" w:rsidP="00630F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630FB2" w:rsidRDefault="00630FB2" w:rsidP="00630F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630FB2" w:rsidRDefault="00630FB2" w:rsidP="00630F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630FB2" w:rsidRDefault="00630FB2" w:rsidP="00630F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630FB2" w:rsidRDefault="00630FB2" w:rsidP="00630F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630FB2" w:rsidRDefault="00630FB2" w:rsidP="00630F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630FB2" w:rsidRDefault="00630FB2" w:rsidP="00630F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630FB2" w:rsidRDefault="00630FB2" w:rsidP="00630F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630FB2" w:rsidRPr="00C77990" w:rsidRDefault="00630FB2" w:rsidP="00630F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630FB2" w:rsidRPr="00C77990" w:rsidRDefault="00630FB2" w:rsidP="00630FB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 PRILOGU DOSTAVITI FINANS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CIJSKU DOKUMENTACIJU K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RONOLOŠKI POREDANU PO </w:t>
      </w:r>
      <w:proofErr w:type="gramStart"/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AKTIVNOSTIMA  KOJE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SU NAVEDENE U OBRASCU ZA FINANCIJSKO IZVJEŠĆE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FINANSIJSKA DOKUMENTACIJA KOJA SE DOSTAVLJA U PRILOGU MORA BITI UREDNO SLOŽENA ZA SVAKU AKTIVNOST. </w:t>
      </w:r>
    </w:p>
    <w:p w:rsidR="00630FB2" w:rsidRPr="00C77990" w:rsidRDefault="00630FB2" w:rsidP="00630FB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30FB2" w:rsidRPr="00C77990" w:rsidRDefault="00630FB2" w:rsidP="00630FB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630FB2" w:rsidRPr="00C77990" w:rsidRDefault="00630FB2" w:rsidP="00630FB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Tabela računa (Sva financ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>ijska dokumentacija koja se dostavlja u prilogu treba da bude numerisana prema aktivnostima i uredno složena prema aktivnostima na koje se odnosi, te unesena u donju tabelu).</w:t>
      </w:r>
    </w:p>
    <w:tbl>
      <w:tblPr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07"/>
        <w:gridCol w:w="2268"/>
        <w:gridCol w:w="851"/>
        <w:gridCol w:w="2694"/>
      </w:tblGrid>
      <w:tr w:rsidR="00630FB2" w:rsidRPr="00C77990" w:rsidTr="008E34D2">
        <w:trPr>
          <w:trHeight w:val="312"/>
        </w:trPr>
        <w:tc>
          <w:tcPr>
            <w:tcW w:w="5275" w:type="dxa"/>
            <w:gridSpan w:val="2"/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851" w:type="dxa"/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694" w:type="dxa"/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30FB2" w:rsidRPr="00C77990" w:rsidTr="008E34D2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 xml:space="preserve">Aktivnost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Račun broj: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 xml:space="preserve">Iznos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</w:p>
        </w:tc>
      </w:tr>
      <w:tr w:rsidR="00630FB2" w:rsidRPr="00C77990" w:rsidTr="008E34D2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30FB2" w:rsidRPr="00C77990" w:rsidTr="008E34D2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30FB2" w:rsidRPr="00C77990" w:rsidTr="008E34D2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30FB2" w:rsidRPr="00C77990" w:rsidTr="008E34D2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30FB2" w:rsidRPr="00C77990" w:rsidTr="008E34D2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30FB2" w:rsidRPr="00C77990" w:rsidTr="008E34D2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30FB2" w:rsidRPr="00C77990" w:rsidTr="008E34D2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30FB2" w:rsidRPr="00C77990" w:rsidTr="008E34D2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30FB2" w:rsidRPr="00C77990" w:rsidTr="008E34D2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30FB2" w:rsidRPr="00C77990" w:rsidTr="008E34D2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30FB2" w:rsidRPr="00C77990" w:rsidTr="008E34D2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30FB2" w:rsidRPr="00C77990" w:rsidTr="008E34D2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30FB2" w:rsidRPr="00C77990" w:rsidTr="008E34D2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30FB2" w:rsidRPr="00C77990" w:rsidTr="008E34D2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2" w:rsidRPr="00C77990" w:rsidRDefault="00630FB2" w:rsidP="008E34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</w:tbl>
    <w:p w:rsidR="00630FB2" w:rsidRPr="00C77990" w:rsidRDefault="00630FB2" w:rsidP="00630FB2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630FB2" w:rsidRPr="00C77990" w:rsidRDefault="00630FB2" w:rsidP="00630FB2">
      <w:pPr>
        <w:rPr>
          <w:rFonts w:ascii="Times New Roman" w:hAnsi="Times New Roman" w:cs="Times New Roman"/>
          <w:sz w:val="24"/>
          <w:szCs w:val="24"/>
        </w:rPr>
      </w:pPr>
    </w:p>
    <w:p w:rsidR="00630FB2" w:rsidRPr="00C77990" w:rsidRDefault="00630FB2" w:rsidP="00630FB2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30FB2" w:rsidRPr="00C77990" w:rsidRDefault="00630FB2" w:rsidP="00630FB2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30FB2" w:rsidRPr="00C77990" w:rsidRDefault="00630FB2" w:rsidP="00630FB2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30FB2" w:rsidRPr="00C77990" w:rsidRDefault="00630FB2" w:rsidP="00630FB2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30FB2" w:rsidRPr="00C77990" w:rsidRDefault="00630FB2" w:rsidP="00630FB2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30FB2" w:rsidRPr="00C77990" w:rsidRDefault="00630FB2" w:rsidP="00630FB2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30FB2" w:rsidRPr="00C77990" w:rsidRDefault="00630FB2" w:rsidP="00630FB2">
      <w:pPr>
        <w:rPr>
          <w:rFonts w:ascii="Times New Roman" w:hAnsi="Times New Roman" w:cs="Times New Roman"/>
          <w:sz w:val="24"/>
          <w:szCs w:val="24"/>
        </w:rPr>
      </w:pPr>
    </w:p>
    <w:p w:rsidR="00630FB2" w:rsidRPr="00C77990" w:rsidRDefault="00630FB2" w:rsidP="00630FB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134E7A" w:rsidRDefault="00134E7A"/>
    <w:sectPr w:rsidR="00134E7A" w:rsidSect="0013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FB2"/>
    <w:rsid w:val="00134E7A"/>
    <w:rsid w:val="0063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B2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1585</Characters>
  <Application>Microsoft Office Word</Application>
  <DocSecurity>0</DocSecurity>
  <Lines>13</Lines>
  <Paragraphs>3</Paragraphs>
  <ScaleCrop>false</ScaleCrop>
  <Company>Grizli777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2020-10-28T17:14:00Z</dcterms:created>
  <dcterms:modified xsi:type="dcterms:W3CDTF">2020-10-28T17:14:00Z</dcterms:modified>
</cp:coreProperties>
</file>